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ED" w:rsidRPr="000963ED" w:rsidRDefault="007C6107" w:rsidP="000963E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963E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Информация об итогах работы с обращениями граждан в Администрации муниципального образования "Можгинский район"</w:t>
      </w:r>
    </w:p>
    <w:p w:rsidR="007C6107" w:rsidRPr="000963ED" w:rsidRDefault="007C6107" w:rsidP="000963E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963E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</w:t>
      </w:r>
      <w:r w:rsidR="00E147F3" w:rsidRPr="000963E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апреле</w:t>
      </w:r>
      <w:r w:rsidRPr="000963E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2017 года</w:t>
      </w:r>
    </w:p>
    <w:p w:rsidR="007C6107" w:rsidRPr="00976C33" w:rsidRDefault="00E147F3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 апреле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2017 года в Администрацию района поступило и рассмотрено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36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обобщены и направлены исполнителям.</w:t>
      </w:r>
    </w:p>
    <w:p w:rsidR="007C6107" w:rsidRPr="00976C33" w:rsidRDefault="00E147F3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Даны ответы на 23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 w:rsidR="00976E40"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нет, на исполнении находятся 13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82222A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. 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25B49" w:rsidP="00BC4D52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A6AF4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</w:tr>
      <w:tr w:rsidR="007C6107" w:rsidRPr="00976C33" w:rsidTr="005E2EB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строительства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924B68" w:rsidRPr="00976C33" w:rsidTr="00386F5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B68" w:rsidRPr="00976C33" w:rsidRDefault="00924B68" w:rsidP="00924B6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социальным вопросам, в том числе</w:t>
            </w:r>
          </w:p>
          <w:p w:rsidR="00924B68" w:rsidRPr="00976C33" w:rsidRDefault="00924B68" w:rsidP="00924B6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F25B49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11</w:t>
            </w:r>
          </w:p>
          <w:p w:rsidR="00C657DE" w:rsidRPr="00976C33" w:rsidRDefault="00C657DE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F25B49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  <w:p w:rsidR="008B3DE0" w:rsidRPr="00976C33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B3DE0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924B68" w:rsidRPr="00976C33" w:rsidRDefault="00924B68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F25B49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  <w:p w:rsidR="008B3DE0" w:rsidRPr="00976C33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924B68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FA6AF4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924B68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отзыве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A6AF4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DC1B9F" w:rsidP="00F25B49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  <w:r w:rsidR="00F2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7C6107" w:rsidRPr="00976C33" w:rsidRDefault="007C6107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941B9D">
        <w:rPr>
          <w:rFonts w:ascii="Times New Roman" w:eastAsia="Times New Roman" w:hAnsi="Times New Roman" w:cs="Times New Roman"/>
          <w:color w:val="242424"/>
          <w:sz w:val="24"/>
          <w:szCs w:val="24"/>
        </w:rPr>
        <w:t>марте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</w:t>
      </w:r>
      <w:r w:rsidR="00941B9D">
        <w:rPr>
          <w:rFonts w:ascii="Times New Roman" w:eastAsia="Times New Roman" w:hAnsi="Times New Roman" w:cs="Times New Roman"/>
          <w:color w:val="242424"/>
          <w:sz w:val="24"/>
          <w:szCs w:val="24"/>
        </w:rPr>
        <w:t>7 года из 19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D246CB">
        <w:rPr>
          <w:rFonts w:ascii="Times New Roman" w:eastAsia="Times New Roman" w:hAnsi="Times New Roman" w:cs="Times New Roman"/>
          <w:color w:val="242424"/>
          <w:sz w:val="24"/>
          <w:szCs w:val="24"/>
        </w:rPr>
        <w:t>й, поступивших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941B9D">
        <w:rPr>
          <w:rFonts w:ascii="Times New Roman" w:eastAsia="Times New Roman" w:hAnsi="Times New Roman" w:cs="Times New Roman"/>
          <w:color w:val="242424"/>
          <w:sz w:val="24"/>
          <w:szCs w:val="24"/>
        </w:rPr>
        <w:t>марте</w:t>
      </w:r>
      <w:r w:rsidR="0096786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находящих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ся на исполнении в </w:t>
      </w:r>
      <w:r w:rsidR="00941B9D">
        <w:rPr>
          <w:rFonts w:ascii="Times New Roman" w:eastAsia="Times New Roman" w:hAnsi="Times New Roman" w:cs="Times New Roman"/>
          <w:color w:val="242424"/>
          <w:sz w:val="24"/>
          <w:szCs w:val="24"/>
        </w:rPr>
        <w:t>апреле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рассмотрены и даны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C6107"/>
    <w:rsid w:val="000963ED"/>
    <w:rsid w:val="002B004A"/>
    <w:rsid w:val="002D27B3"/>
    <w:rsid w:val="002E5B28"/>
    <w:rsid w:val="00331733"/>
    <w:rsid w:val="00347438"/>
    <w:rsid w:val="00407454"/>
    <w:rsid w:val="004D433B"/>
    <w:rsid w:val="005352EB"/>
    <w:rsid w:val="00586130"/>
    <w:rsid w:val="005E2EB7"/>
    <w:rsid w:val="005F69C7"/>
    <w:rsid w:val="007141E5"/>
    <w:rsid w:val="00723581"/>
    <w:rsid w:val="007550CF"/>
    <w:rsid w:val="007C6107"/>
    <w:rsid w:val="00812B69"/>
    <w:rsid w:val="0082222A"/>
    <w:rsid w:val="00834D0C"/>
    <w:rsid w:val="008B3DE0"/>
    <w:rsid w:val="008E1E31"/>
    <w:rsid w:val="00924B68"/>
    <w:rsid w:val="00941B9D"/>
    <w:rsid w:val="00967860"/>
    <w:rsid w:val="00976C33"/>
    <w:rsid w:val="00976E40"/>
    <w:rsid w:val="00A45957"/>
    <w:rsid w:val="00B15324"/>
    <w:rsid w:val="00B94403"/>
    <w:rsid w:val="00BC4D52"/>
    <w:rsid w:val="00C103DD"/>
    <w:rsid w:val="00C16463"/>
    <w:rsid w:val="00C206CE"/>
    <w:rsid w:val="00C657DE"/>
    <w:rsid w:val="00D246CB"/>
    <w:rsid w:val="00D533FC"/>
    <w:rsid w:val="00DC1B9F"/>
    <w:rsid w:val="00E147F3"/>
    <w:rsid w:val="00E7152D"/>
    <w:rsid w:val="00F25B49"/>
    <w:rsid w:val="00F56C5F"/>
    <w:rsid w:val="00F86BFE"/>
    <w:rsid w:val="00FA6AF4"/>
    <w:rsid w:val="00FB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2D"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6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Наталья Перминова</cp:lastModifiedBy>
  <cp:revision>42</cp:revision>
  <cp:lastPrinted>2017-03-02T07:53:00Z</cp:lastPrinted>
  <dcterms:created xsi:type="dcterms:W3CDTF">2017-02-06T12:51:00Z</dcterms:created>
  <dcterms:modified xsi:type="dcterms:W3CDTF">2017-05-04T11:58:00Z</dcterms:modified>
</cp:coreProperties>
</file>